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Best Babes Ever</w:t>
      </w:r>
    </w:p>
    <w:p>
      <w:pPr>
        <w:jc w:val="center"/>
      </w:pPr>
      <w:r>
        <w:t>Wanna chat with beautie?</w:t>
      </w:r>
    </w:p>
    <w:p>
      <w:pPr>
        <w:jc w:val="center"/>
      </w:pPr>
      <w:r>
        <w:t>Than I was Made for You, Dear!</w:t>
      </w:r>
    </w:p>
    <w:p>
      <w:pPr>
        <w:jc w:val="center"/>
      </w:pPr>
      <w:r>
        <w:t>My Name on Portal: angelica1514521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amhkq.solarwave-yachts.co.uk/0da33c1c8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yxvh.bulwarksecurity.co.uk/cf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TkkJypBIC013905</dc:title>
  <dc:subject>KNsAnVy013906</dc:subject>
  <dc:creator>gVTW8i013907</dc:creator>
  <cp:keywords>374tSuXji013908</cp:keywords>
  <dc:description>tFgjn7K013909</dc:description>
  <cp:lastModifiedBy>Frn68J7qum013910</cp:lastModifiedBy>
  <cp:revision>3</cp:revision>
  <dcterms:created xsi:type="dcterms:W3CDTF">2015-07-19T01:34:15Z</dcterms:created>
  <dcterms:modified xsi:type="dcterms:W3CDTF">2019-07-27T01:28:29Z</dcterms:modified>
</cp:coreProperties>
</file>