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Today I Need Your Attention!</w:t>
      </w:r>
    </w:p>
    <w:p>
      <w:pPr>
        <w:jc w:val="center"/>
      </w:pPr>
      <w:r>
        <w:t>Look at pretty dishes with unreal bodies!</w:t>
      </w:r>
    </w:p>
    <w:p>
      <w:pPr>
        <w:jc w:val="center"/>
      </w:pPr>
      <w:r>
        <w:t>LOOK AT ALL OF THEM HERE</w:t>
      </w:r>
    </w:p>
    <w:p>
      <w:pPr>
        <w:jc w:val="center"/>
      </w:pPr>
      <w:r>
        <w:t>FIND BY NICK: marta1292326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OPEN HERE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unsubscribe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ymegdvnkk.losmejoresmedicos.online/dd6cd7ba5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hrfgfz.sutekkimya.online/d18f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bMkd5K9036310</dc:title>
  <dc:subject>xyLzQW036311</dc:subject>
  <dc:creator>obTqljiIR036312</dc:creator>
  <cp:keywords>Aj4C6vV036313</cp:keywords>
  <dc:description>XLfZQ8IQdM036314</dc:description>
  <cp:lastModifiedBy>NTHPlo5jT036315</cp:lastModifiedBy>
  <cp:revision>3</cp:revision>
  <dcterms:created xsi:type="dcterms:W3CDTF">2017-08-13T23:35:51Z</dcterms:created>
  <dcterms:modified xsi:type="dcterms:W3CDTF">2016-06-27T23:49:57Z</dcterms:modified>
</cp:coreProperties>
</file>